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AE" w:rsidRDefault="002E21AE" w:rsidP="002E2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1AE" w:rsidRDefault="002F576F" w:rsidP="002E2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 xml:space="preserve">Официальное открытие финального этапа интернационального проекта </w:t>
      </w:r>
    </w:p>
    <w:p w:rsidR="002F576F" w:rsidRPr="002E21AE" w:rsidRDefault="002F576F" w:rsidP="002E21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для женщин</w:t>
      </w:r>
    </w:p>
    <w:p w:rsidR="002F576F" w:rsidRDefault="002F576F" w:rsidP="002E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1AE">
        <w:rPr>
          <w:rFonts w:ascii="Times New Roman" w:hAnsi="Times New Roman" w:cs="Times New Roman"/>
          <w:b/>
          <w:sz w:val="28"/>
          <w:szCs w:val="28"/>
        </w:rPr>
        <w:t>«Достояние Евразии 2017»</w:t>
      </w:r>
    </w:p>
    <w:p w:rsidR="002E21AE" w:rsidRPr="002E21AE" w:rsidRDefault="002E21AE" w:rsidP="002E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2E21AE">
        <w:rPr>
          <w:rFonts w:ascii="Times New Roman" w:hAnsi="Times New Roman" w:cs="Times New Roman"/>
          <w:sz w:val="24"/>
          <w:szCs w:val="24"/>
        </w:rPr>
        <w:t xml:space="preserve"> встреча с участницами  проекта, женщинами – представительницами городов и регионов РФ.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Тема мероприятия:</w:t>
      </w:r>
      <w:r w:rsidRPr="002E21AE">
        <w:rPr>
          <w:rFonts w:ascii="Times New Roman" w:hAnsi="Times New Roman" w:cs="Times New Roman"/>
          <w:sz w:val="24"/>
          <w:szCs w:val="24"/>
        </w:rPr>
        <w:t xml:space="preserve"> встреча посвящена официальному открытию финального этапа всероссийского конкурса личностных и творческих достижений женщин, воспитывающих детей, с  целью поддержки их социальной активности и инициатив.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Главная цель проекта</w:t>
      </w:r>
      <w:r w:rsidRPr="002E21AE">
        <w:rPr>
          <w:rFonts w:ascii="Times New Roman" w:hAnsi="Times New Roman" w:cs="Times New Roman"/>
          <w:sz w:val="24"/>
          <w:szCs w:val="24"/>
        </w:rPr>
        <w:t xml:space="preserve"> </w:t>
      </w:r>
      <w:r w:rsidRPr="002E21AE">
        <w:rPr>
          <w:rFonts w:ascii="Times New Roman" w:hAnsi="Times New Roman" w:cs="Times New Roman"/>
          <w:b/>
          <w:sz w:val="24"/>
          <w:szCs w:val="24"/>
        </w:rPr>
        <w:t>«Достояние Евразии 2017»</w:t>
      </w:r>
      <w:r w:rsidRPr="002E21AE">
        <w:rPr>
          <w:rFonts w:ascii="Times New Roman" w:hAnsi="Times New Roman" w:cs="Times New Roman"/>
          <w:sz w:val="24"/>
          <w:szCs w:val="24"/>
        </w:rPr>
        <w:t xml:space="preserve"> – продвижение идеи безусловной значимости семейных ценностей, материнства и детства, а также  уникальности этно-исторической культуры каждого, значимости исторической памяти для духовного развития семьи, культурный обмен традициями в рамках единого макро культурного пространства, созданного для женщин-мам, проживающих в различных городах и регионах РФ.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2F576F" w:rsidRPr="002E21AE" w:rsidRDefault="002F576F" w:rsidP="002E2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Участницы финального этапа проекта «Леди Евразия 2017»,</w:t>
      </w:r>
      <w:r w:rsidRPr="002E21AE">
        <w:rPr>
          <w:rFonts w:ascii="Times New Roman" w:hAnsi="Times New Roman" w:cs="Times New Roman"/>
          <w:sz w:val="24"/>
          <w:szCs w:val="24"/>
        </w:rPr>
        <w:t xml:space="preserve"> представительницы городов и регионов РФ: Новосибирска, Барнаула, Горно-Алтайска, Кемерово, Новокузнецка, Омска, Смоленска, Уфы. </w:t>
      </w:r>
    </w:p>
    <w:p w:rsidR="002F576F" w:rsidRPr="002E21AE" w:rsidRDefault="002F576F" w:rsidP="002E2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Дирекция проекта «Достояние Евразии 2017» - председатель НГОО «Сибирский Центр культурного развития</w:t>
      </w:r>
      <w:r w:rsidRPr="002E21AE">
        <w:rPr>
          <w:rFonts w:ascii="Times New Roman" w:hAnsi="Times New Roman" w:cs="Times New Roman"/>
          <w:b/>
          <w:sz w:val="24"/>
          <w:szCs w:val="24"/>
        </w:rPr>
        <w:t>» Макаренко Наталья Владимировна</w:t>
      </w:r>
      <w:r w:rsidRPr="002E21AE">
        <w:rPr>
          <w:rFonts w:ascii="Times New Roman" w:hAnsi="Times New Roman" w:cs="Times New Roman"/>
          <w:sz w:val="24"/>
          <w:szCs w:val="24"/>
        </w:rPr>
        <w:t xml:space="preserve">; член организационного комитете проекта «Достояние Евразии 2017» солист Новосибирской государственной филармонии </w:t>
      </w:r>
      <w:proofErr w:type="spellStart"/>
      <w:r w:rsidRPr="002E21AE">
        <w:rPr>
          <w:rFonts w:ascii="Times New Roman" w:hAnsi="Times New Roman" w:cs="Times New Roman"/>
          <w:b/>
          <w:sz w:val="24"/>
          <w:szCs w:val="24"/>
        </w:rPr>
        <w:t>Крыжановский</w:t>
      </w:r>
      <w:proofErr w:type="spellEnd"/>
      <w:r w:rsidRPr="002E21AE">
        <w:rPr>
          <w:rFonts w:ascii="Times New Roman" w:hAnsi="Times New Roman" w:cs="Times New Roman"/>
          <w:b/>
          <w:sz w:val="24"/>
          <w:szCs w:val="24"/>
        </w:rPr>
        <w:t xml:space="preserve"> Алексей Викторович</w:t>
      </w:r>
      <w:r w:rsidRPr="002E21AE">
        <w:rPr>
          <w:rFonts w:ascii="Times New Roman" w:hAnsi="Times New Roman" w:cs="Times New Roman"/>
          <w:sz w:val="24"/>
          <w:szCs w:val="24"/>
        </w:rPr>
        <w:t>.</w:t>
      </w:r>
    </w:p>
    <w:p w:rsidR="002F576F" w:rsidRPr="002E21AE" w:rsidRDefault="002F576F" w:rsidP="002E2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Представители Всероссийской неправительственной обществ</w:t>
      </w:r>
      <w:r w:rsidR="002E21AE">
        <w:rPr>
          <w:rFonts w:ascii="Times New Roman" w:hAnsi="Times New Roman" w:cs="Times New Roman"/>
          <w:sz w:val="24"/>
          <w:szCs w:val="24"/>
        </w:rPr>
        <w:t xml:space="preserve">енной организации </w:t>
      </w:r>
      <w:r w:rsidR="002E21AE" w:rsidRPr="002E21AE">
        <w:rPr>
          <w:rFonts w:ascii="Times New Roman" w:hAnsi="Times New Roman" w:cs="Times New Roman"/>
          <w:b/>
          <w:sz w:val="24"/>
          <w:szCs w:val="24"/>
        </w:rPr>
        <w:t>«Союз женщин Новосибирской области</w:t>
      </w:r>
      <w:r w:rsidRPr="002E21AE">
        <w:rPr>
          <w:rFonts w:ascii="Times New Roman" w:hAnsi="Times New Roman" w:cs="Times New Roman"/>
          <w:b/>
          <w:sz w:val="24"/>
          <w:szCs w:val="24"/>
        </w:rPr>
        <w:t>».</w:t>
      </w:r>
    </w:p>
    <w:p w:rsidR="002F576F" w:rsidRPr="002E21AE" w:rsidRDefault="002F576F" w:rsidP="002E2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Представитель министерства культуры Новосибирской области: начальник отдела культурно – досуговой деятельности и народного творчества </w:t>
      </w:r>
      <w:proofErr w:type="spellStart"/>
      <w:r w:rsidRPr="002E21AE">
        <w:rPr>
          <w:rFonts w:ascii="Times New Roman" w:hAnsi="Times New Roman" w:cs="Times New Roman"/>
          <w:b/>
          <w:sz w:val="24"/>
          <w:szCs w:val="24"/>
        </w:rPr>
        <w:t>Кузаева</w:t>
      </w:r>
      <w:proofErr w:type="spellEnd"/>
      <w:r w:rsidRPr="002E21AE">
        <w:rPr>
          <w:rFonts w:ascii="Times New Roman" w:hAnsi="Times New Roman" w:cs="Times New Roman"/>
          <w:b/>
          <w:sz w:val="24"/>
          <w:szCs w:val="24"/>
        </w:rPr>
        <w:t xml:space="preserve"> Ирина Викторовна</w:t>
      </w:r>
      <w:r w:rsidRPr="002E21AE">
        <w:rPr>
          <w:rFonts w:ascii="Times New Roman" w:hAnsi="Times New Roman" w:cs="Times New Roman"/>
          <w:sz w:val="24"/>
          <w:szCs w:val="24"/>
        </w:rPr>
        <w:t>.</w:t>
      </w:r>
    </w:p>
    <w:p w:rsidR="002F576F" w:rsidRPr="002E21AE" w:rsidRDefault="002F576F" w:rsidP="002E21A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Известные женщины-мамы, достигшие профессиональных, творческих, личностных высот в различных сферах общественной жизни: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•</w:t>
      </w:r>
      <w:r w:rsidRPr="002E21AE">
        <w:rPr>
          <w:rFonts w:ascii="Times New Roman" w:hAnsi="Times New Roman" w:cs="Times New Roman"/>
          <w:sz w:val="24"/>
          <w:szCs w:val="24"/>
        </w:rPr>
        <w:tab/>
        <w:t xml:space="preserve">народная артистка России, лауреат Национальной театральной премии «Золотая маска», лауреат и дипломант международных конкурсов, солистка балета Новосибирского государственного театра оперы и балета </w:t>
      </w:r>
      <w:r w:rsidRPr="002E21AE">
        <w:rPr>
          <w:rFonts w:ascii="Times New Roman" w:hAnsi="Times New Roman" w:cs="Times New Roman"/>
          <w:b/>
          <w:sz w:val="24"/>
          <w:szCs w:val="24"/>
        </w:rPr>
        <w:t>Анна Александровна Жарова</w:t>
      </w:r>
      <w:r w:rsidRPr="002E21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•</w:t>
      </w:r>
      <w:r w:rsidRPr="002E21AE">
        <w:rPr>
          <w:rFonts w:ascii="Times New Roman" w:hAnsi="Times New Roman" w:cs="Times New Roman"/>
          <w:sz w:val="24"/>
          <w:szCs w:val="24"/>
        </w:rPr>
        <w:tab/>
        <w:t xml:space="preserve">заслуженный мастер спорта, чемпионка мира по фехтованию на шпагах в личном первенстве, бронзовый призёр Олимпийских игр 2016 года в командной шпаге </w:t>
      </w:r>
      <w:r w:rsidRPr="002E21AE">
        <w:rPr>
          <w:rFonts w:ascii="Times New Roman" w:hAnsi="Times New Roman" w:cs="Times New Roman"/>
          <w:b/>
          <w:sz w:val="24"/>
          <w:szCs w:val="24"/>
        </w:rPr>
        <w:t>Любовь Андреевна Шутова</w:t>
      </w:r>
      <w:r w:rsidRPr="002E21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•</w:t>
      </w:r>
      <w:r w:rsidRPr="002E21AE">
        <w:rPr>
          <w:rFonts w:ascii="Times New Roman" w:hAnsi="Times New Roman" w:cs="Times New Roman"/>
          <w:sz w:val="24"/>
          <w:szCs w:val="24"/>
        </w:rPr>
        <w:tab/>
        <w:t xml:space="preserve">руководитель Новосибирского филиала Российской академии предпринимательства кандидат экономических наук, профессор, лауреат конкурса «Женщина года»  </w:t>
      </w:r>
      <w:r w:rsidRPr="002E21AE">
        <w:rPr>
          <w:rFonts w:ascii="Times New Roman" w:hAnsi="Times New Roman" w:cs="Times New Roman"/>
          <w:b/>
          <w:sz w:val="24"/>
          <w:szCs w:val="24"/>
        </w:rPr>
        <w:t xml:space="preserve">Ольга Михайловна </w:t>
      </w:r>
      <w:proofErr w:type="spellStart"/>
      <w:r w:rsidRPr="002E21AE">
        <w:rPr>
          <w:rFonts w:ascii="Times New Roman" w:hAnsi="Times New Roman" w:cs="Times New Roman"/>
          <w:b/>
          <w:sz w:val="24"/>
          <w:szCs w:val="24"/>
        </w:rPr>
        <w:t>Тетерюкова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>.</w:t>
      </w:r>
    </w:p>
    <w:p w:rsidR="002E21AE" w:rsidRDefault="002E21AE" w:rsidP="002E2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 xml:space="preserve">План проведения мероприятия: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10.00</w:t>
      </w:r>
      <w:r w:rsidRPr="002E21AE">
        <w:rPr>
          <w:rFonts w:ascii="Times New Roman" w:hAnsi="Times New Roman" w:cs="Times New Roman"/>
          <w:sz w:val="24"/>
          <w:szCs w:val="24"/>
        </w:rPr>
        <w:t xml:space="preserve"> Кофе-брейк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10.15</w:t>
      </w:r>
      <w:r w:rsidRPr="002E21AE">
        <w:rPr>
          <w:rFonts w:ascii="Times New Roman" w:hAnsi="Times New Roman" w:cs="Times New Roman"/>
          <w:sz w:val="24"/>
          <w:szCs w:val="24"/>
        </w:rPr>
        <w:t xml:space="preserve"> Вступительное слово организаторов проекта «Достояние Евразии 2017» - о содержании, целях и задачах проекта: учредитель и руководитель проекта «Достояние Евразии 2017» председатель НГОО «Сибирский Центр культурного развития» Макаренко Наталья Владимировна; член организационного комитете проекта «Достояние Евразии 2017» солист Новосибирской государственной филармонии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Крыжановский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 xml:space="preserve"> Алексей Викторович.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10.17</w:t>
      </w:r>
      <w:r w:rsidRPr="002E21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видеообзор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 xml:space="preserve"> финала Сибирского этапа проекта.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lastRenderedPageBreak/>
        <w:t>10.22</w:t>
      </w:r>
      <w:r w:rsidRPr="002E21AE">
        <w:rPr>
          <w:rFonts w:ascii="Times New Roman" w:hAnsi="Times New Roman" w:cs="Times New Roman"/>
          <w:sz w:val="24"/>
          <w:szCs w:val="24"/>
        </w:rPr>
        <w:t xml:space="preserve"> Приветственное слово участницам финала проекта «Достояние Евразии 2017» руководителя Новосибирской городской общественной организации, члена Совета Федерации от исполнительного органа власти Новосибирской области Болтенко Надежды Николаевны.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10.27</w:t>
      </w:r>
      <w:r w:rsidRPr="002E21AE">
        <w:rPr>
          <w:rFonts w:ascii="Times New Roman" w:hAnsi="Times New Roman" w:cs="Times New Roman"/>
          <w:sz w:val="24"/>
          <w:szCs w:val="24"/>
        </w:rPr>
        <w:t xml:space="preserve"> Приветственное слово участницам финала проекта «Достояние Евразии 2017» представителя министерства культуры Новосибирской области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Кузаевой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 xml:space="preserve"> Ирины Викторовны.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10.30</w:t>
      </w:r>
      <w:r w:rsidRPr="002E21AE">
        <w:rPr>
          <w:rFonts w:ascii="Times New Roman" w:hAnsi="Times New Roman" w:cs="Times New Roman"/>
          <w:sz w:val="24"/>
          <w:szCs w:val="24"/>
        </w:rPr>
        <w:t xml:space="preserve"> Представление </w:t>
      </w:r>
      <w:r w:rsidR="002E21AE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2E21AE">
        <w:rPr>
          <w:rFonts w:ascii="Times New Roman" w:hAnsi="Times New Roman" w:cs="Times New Roman"/>
          <w:sz w:val="24"/>
          <w:szCs w:val="24"/>
        </w:rPr>
        <w:t>участниц финала проекта «Достояние Евразии 2017»: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Елена Морозова,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>. Кемерово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Ленкевич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>, г. Новосибирск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>Ирина Терещенко, г. Новосибирск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Ольга Амосова,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>. Новосибирск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Марина Король,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>. Уфа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Ольга Ковальчук,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>. Омск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>, г. Омск</w:t>
      </w:r>
    </w:p>
    <w:p w:rsidR="009A7EC3" w:rsidRPr="002E21AE" w:rsidRDefault="009A7EC3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sz w:val="24"/>
          <w:szCs w:val="24"/>
        </w:rPr>
        <w:t xml:space="preserve">Ольга Юденич,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>. Смоленск</w:t>
      </w:r>
      <w:bookmarkStart w:id="0" w:name="_GoBack"/>
      <w:bookmarkEnd w:id="0"/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10.37</w:t>
      </w:r>
      <w:r w:rsidRPr="002E21AE">
        <w:rPr>
          <w:rFonts w:ascii="Times New Roman" w:hAnsi="Times New Roman" w:cs="Times New Roman"/>
          <w:sz w:val="24"/>
          <w:szCs w:val="24"/>
        </w:rPr>
        <w:t xml:space="preserve"> Напутственное слово участницам проекта – выступление известных женщин-мам, представителей спорта, культуры и бизнеса: заслуженного мастера спорта Любови Андреевны Шутовой, народной артистки России Анны Александровны Жаровой, руководителя Новосибирского </w:t>
      </w:r>
      <w:proofErr w:type="gramStart"/>
      <w:r w:rsidRPr="002E21AE">
        <w:rPr>
          <w:rFonts w:ascii="Times New Roman" w:hAnsi="Times New Roman" w:cs="Times New Roman"/>
          <w:sz w:val="24"/>
          <w:szCs w:val="24"/>
        </w:rPr>
        <w:t>филиала Российской академии предпринимательства Ольги Михайловны</w:t>
      </w:r>
      <w:proofErr w:type="gramEnd"/>
      <w:r w:rsidRPr="002E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Тетерюковой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76F" w:rsidRPr="002E21AE" w:rsidRDefault="002F576F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1AE">
        <w:rPr>
          <w:rFonts w:ascii="Times New Roman" w:hAnsi="Times New Roman" w:cs="Times New Roman"/>
          <w:b/>
          <w:sz w:val="24"/>
          <w:szCs w:val="24"/>
        </w:rPr>
        <w:t>11.00</w:t>
      </w:r>
      <w:r w:rsidRPr="002E21AE">
        <w:rPr>
          <w:rFonts w:ascii="Times New Roman" w:hAnsi="Times New Roman" w:cs="Times New Roman"/>
          <w:sz w:val="24"/>
          <w:szCs w:val="24"/>
        </w:rPr>
        <w:t xml:space="preserve"> Общее фото участников мероприятия, запись </w:t>
      </w:r>
      <w:proofErr w:type="spellStart"/>
      <w:r w:rsidRPr="002E21AE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Pr="002E21AE">
        <w:rPr>
          <w:rFonts w:ascii="Times New Roman" w:hAnsi="Times New Roman" w:cs="Times New Roman"/>
          <w:sz w:val="24"/>
          <w:szCs w:val="24"/>
        </w:rPr>
        <w:t xml:space="preserve"> с Надеждой Николаевной Болтенко: о значимости социальной, творческой, деловой активности современной женщины, как в жизни общества, так и в становлении семьи и воспитании детей. Чаепитие, неформальная беседа – обмен опытом и мнениями по основной теме встречи.</w:t>
      </w:r>
    </w:p>
    <w:p w:rsidR="00496192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</w:t>
      </w:r>
      <w:r w:rsidR="002F576F" w:rsidRPr="002E21AE">
        <w:rPr>
          <w:rFonts w:ascii="Times New Roman" w:hAnsi="Times New Roman" w:cs="Times New Roman"/>
          <w:b/>
          <w:sz w:val="24"/>
          <w:szCs w:val="24"/>
        </w:rPr>
        <w:t>0</w:t>
      </w:r>
      <w:r w:rsidR="002F576F" w:rsidRPr="002E21AE">
        <w:rPr>
          <w:rFonts w:ascii="Times New Roman" w:hAnsi="Times New Roman" w:cs="Times New Roman"/>
          <w:sz w:val="24"/>
          <w:szCs w:val="24"/>
        </w:rPr>
        <w:t xml:space="preserve"> Выезд участниц в Республику Алтай для проведения финала проекта «Достояние Евразии 2017».</w:t>
      </w:r>
    </w:p>
    <w:p w:rsidR="002E21AE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1AE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1AE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лицо:</w:t>
      </w:r>
    </w:p>
    <w:p w:rsidR="002E21AE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Макаренко Наталья Владимировна </w:t>
      </w:r>
    </w:p>
    <w:p w:rsidR="002E21AE" w:rsidRPr="002E21AE" w:rsidRDefault="002E21AE" w:rsidP="002E2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+7 913 954 63 13</w:t>
      </w:r>
    </w:p>
    <w:sectPr w:rsidR="002E21AE" w:rsidRPr="002E21AE" w:rsidSect="004E1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15BD2"/>
    <w:multiLevelType w:val="hybridMultilevel"/>
    <w:tmpl w:val="8348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5D2A"/>
    <w:rsid w:val="000049F6"/>
    <w:rsid w:val="000142A4"/>
    <w:rsid w:val="00014978"/>
    <w:rsid w:val="00015054"/>
    <w:rsid w:val="00020F71"/>
    <w:rsid w:val="00023A7E"/>
    <w:rsid w:val="00044B09"/>
    <w:rsid w:val="00045A34"/>
    <w:rsid w:val="00052CEE"/>
    <w:rsid w:val="00060550"/>
    <w:rsid w:val="0007117A"/>
    <w:rsid w:val="00093E76"/>
    <w:rsid w:val="0009602A"/>
    <w:rsid w:val="000A502F"/>
    <w:rsid w:val="000A5B3E"/>
    <w:rsid w:val="000B0CB9"/>
    <w:rsid w:val="000D5C29"/>
    <w:rsid w:val="000D63CF"/>
    <w:rsid w:val="000D7500"/>
    <w:rsid w:val="000E04DA"/>
    <w:rsid w:val="000F0FA9"/>
    <w:rsid w:val="00100FEB"/>
    <w:rsid w:val="0012316F"/>
    <w:rsid w:val="00132A24"/>
    <w:rsid w:val="00132C35"/>
    <w:rsid w:val="00143FCD"/>
    <w:rsid w:val="00147B32"/>
    <w:rsid w:val="00150ECA"/>
    <w:rsid w:val="00152B98"/>
    <w:rsid w:val="001824EE"/>
    <w:rsid w:val="00183276"/>
    <w:rsid w:val="001B13F9"/>
    <w:rsid w:val="001C074D"/>
    <w:rsid w:val="001C7987"/>
    <w:rsid w:val="001E7E45"/>
    <w:rsid w:val="001F2B99"/>
    <w:rsid w:val="00210D32"/>
    <w:rsid w:val="00233468"/>
    <w:rsid w:val="00255557"/>
    <w:rsid w:val="00263BBC"/>
    <w:rsid w:val="002662A6"/>
    <w:rsid w:val="002740AF"/>
    <w:rsid w:val="002B24A4"/>
    <w:rsid w:val="002D566B"/>
    <w:rsid w:val="002E21AE"/>
    <w:rsid w:val="002E58A8"/>
    <w:rsid w:val="002F12BB"/>
    <w:rsid w:val="002F576F"/>
    <w:rsid w:val="003275C4"/>
    <w:rsid w:val="00341485"/>
    <w:rsid w:val="003476B9"/>
    <w:rsid w:val="00363E80"/>
    <w:rsid w:val="0037198B"/>
    <w:rsid w:val="003736D5"/>
    <w:rsid w:val="003A5FCC"/>
    <w:rsid w:val="003E3282"/>
    <w:rsid w:val="003F2F0C"/>
    <w:rsid w:val="004075F6"/>
    <w:rsid w:val="00423F9A"/>
    <w:rsid w:val="00432717"/>
    <w:rsid w:val="004414F6"/>
    <w:rsid w:val="004469C3"/>
    <w:rsid w:val="00460813"/>
    <w:rsid w:val="0046666B"/>
    <w:rsid w:val="00476F61"/>
    <w:rsid w:val="00496192"/>
    <w:rsid w:val="004D3E55"/>
    <w:rsid w:val="004E1C48"/>
    <w:rsid w:val="004E3116"/>
    <w:rsid w:val="004E66A4"/>
    <w:rsid w:val="004F3ECB"/>
    <w:rsid w:val="00506042"/>
    <w:rsid w:val="00511C8C"/>
    <w:rsid w:val="00523772"/>
    <w:rsid w:val="0053432E"/>
    <w:rsid w:val="00534EC0"/>
    <w:rsid w:val="00545E49"/>
    <w:rsid w:val="0058380B"/>
    <w:rsid w:val="0058471D"/>
    <w:rsid w:val="005849A8"/>
    <w:rsid w:val="00595DC1"/>
    <w:rsid w:val="005A6183"/>
    <w:rsid w:val="005D227F"/>
    <w:rsid w:val="00613801"/>
    <w:rsid w:val="0062352A"/>
    <w:rsid w:val="00640FC3"/>
    <w:rsid w:val="00641593"/>
    <w:rsid w:val="00670837"/>
    <w:rsid w:val="006A4065"/>
    <w:rsid w:val="006B0B63"/>
    <w:rsid w:val="006B351A"/>
    <w:rsid w:val="006C3D2D"/>
    <w:rsid w:val="006C3FA4"/>
    <w:rsid w:val="006E28C9"/>
    <w:rsid w:val="006E37DD"/>
    <w:rsid w:val="006E4D18"/>
    <w:rsid w:val="006E7892"/>
    <w:rsid w:val="007101DF"/>
    <w:rsid w:val="007276A3"/>
    <w:rsid w:val="0073750A"/>
    <w:rsid w:val="00782DB0"/>
    <w:rsid w:val="00782F55"/>
    <w:rsid w:val="00787658"/>
    <w:rsid w:val="007B02FA"/>
    <w:rsid w:val="007B129E"/>
    <w:rsid w:val="007C57DE"/>
    <w:rsid w:val="007D572C"/>
    <w:rsid w:val="007F3FA7"/>
    <w:rsid w:val="007F4274"/>
    <w:rsid w:val="007F4E5C"/>
    <w:rsid w:val="0080734D"/>
    <w:rsid w:val="00834FE3"/>
    <w:rsid w:val="0084296D"/>
    <w:rsid w:val="00850E05"/>
    <w:rsid w:val="00862BDD"/>
    <w:rsid w:val="00871FA3"/>
    <w:rsid w:val="008820AD"/>
    <w:rsid w:val="00885807"/>
    <w:rsid w:val="008B2FD9"/>
    <w:rsid w:val="008B7529"/>
    <w:rsid w:val="008C3153"/>
    <w:rsid w:val="008E1B21"/>
    <w:rsid w:val="008F3FAF"/>
    <w:rsid w:val="009476E2"/>
    <w:rsid w:val="009542A9"/>
    <w:rsid w:val="0096028C"/>
    <w:rsid w:val="00960B63"/>
    <w:rsid w:val="00970DB9"/>
    <w:rsid w:val="00971927"/>
    <w:rsid w:val="009A6747"/>
    <w:rsid w:val="009A703B"/>
    <w:rsid w:val="009A7EC3"/>
    <w:rsid w:val="009E1A87"/>
    <w:rsid w:val="00A07BA3"/>
    <w:rsid w:val="00A13AA1"/>
    <w:rsid w:val="00A217A2"/>
    <w:rsid w:val="00A87950"/>
    <w:rsid w:val="00A90ABA"/>
    <w:rsid w:val="00A92B71"/>
    <w:rsid w:val="00AD37C1"/>
    <w:rsid w:val="00AD6D81"/>
    <w:rsid w:val="00AE00CE"/>
    <w:rsid w:val="00B30538"/>
    <w:rsid w:val="00B374F0"/>
    <w:rsid w:val="00B8124B"/>
    <w:rsid w:val="00B93062"/>
    <w:rsid w:val="00BB29BC"/>
    <w:rsid w:val="00BB5C14"/>
    <w:rsid w:val="00BE123A"/>
    <w:rsid w:val="00BF3604"/>
    <w:rsid w:val="00C046AB"/>
    <w:rsid w:val="00C04F94"/>
    <w:rsid w:val="00C24CDA"/>
    <w:rsid w:val="00C27753"/>
    <w:rsid w:val="00C30323"/>
    <w:rsid w:val="00C3702A"/>
    <w:rsid w:val="00C47AA4"/>
    <w:rsid w:val="00C56705"/>
    <w:rsid w:val="00C67CD1"/>
    <w:rsid w:val="00C72CE8"/>
    <w:rsid w:val="00C7586E"/>
    <w:rsid w:val="00C80AA9"/>
    <w:rsid w:val="00C825F2"/>
    <w:rsid w:val="00C846A8"/>
    <w:rsid w:val="00C90806"/>
    <w:rsid w:val="00C92509"/>
    <w:rsid w:val="00CA7EE5"/>
    <w:rsid w:val="00CE4285"/>
    <w:rsid w:val="00CE73C4"/>
    <w:rsid w:val="00CE77BD"/>
    <w:rsid w:val="00CF3EEE"/>
    <w:rsid w:val="00D05EDB"/>
    <w:rsid w:val="00D20E2F"/>
    <w:rsid w:val="00D24366"/>
    <w:rsid w:val="00D30B95"/>
    <w:rsid w:val="00D7294E"/>
    <w:rsid w:val="00D74166"/>
    <w:rsid w:val="00DA2617"/>
    <w:rsid w:val="00DE347D"/>
    <w:rsid w:val="00DF19AE"/>
    <w:rsid w:val="00DF3E59"/>
    <w:rsid w:val="00E0672C"/>
    <w:rsid w:val="00E13C97"/>
    <w:rsid w:val="00E20A4A"/>
    <w:rsid w:val="00E20B20"/>
    <w:rsid w:val="00E22053"/>
    <w:rsid w:val="00E348D9"/>
    <w:rsid w:val="00E35F41"/>
    <w:rsid w:val="00E55A0C"/>
    <w:rsid w:val="00E83838"/>
    <w:rsid w:val="00EB20C9"/>
    <w:rsid w:val="00F04903"/>
    <w:rsid w:val="00F341EE"/>
    <w:rsid w:val="00F378FA"/>
    <w:rsid w:val="00F37DFC"/>
    <w:rsid w:val="00F7190F"/>
    <w:rsid w:val="00F85D2A"/>
    <w:rsid w:val="00F966E6"/>
    <w:rsid w:val="00FB017C"/>
    <w:rsid w:val="00FB3742"/>
    <w:rsid w:val="00FB6B02"/>
    <w:rsid w:val="00FD1306"/>
    <w:rsid w:val="00FD2B3F"/>
    <w:rsid w:val="00FD6E6C"/>
    <w:rsid w:val="00FF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2017-08-10T03:08:00Z</dcterms:created>
  <dcterms:modified xsi:type="dcterms:W3CDTF">2017-08-10T05:39:00Z</dcterms:modified>
</cp:coreProperties>
</file>